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81" w:rsidRDefault="00B82F5F">
      <w:pPr>
        <w:tabs>
          <w:tab w:val="center" w:pos="2067"/>
          <w:tab w:val="right" w:pos="10380"/>
        </w:tabs>
        <w:spacing w:after="39"/>
        <w:ind w:left="-670"/>
      </w:pPr>
      <w:r>
        <w:tab/>
      </w:r>
      <w:r>
        <w:rPr>
          <w:rFonts w:ascii="Arial" w:eastAsia="Arial" w:hAnsi="Arial" w:cs="Arial"/>
          <w:b/>
          <w:i/>
          <w:sz w:val="20"/>
        </w:rPr>
        <w:t>G</w:t>
      </w:r>
      <w:r>
        <w:rPr>
          <w:rFonts w:ascii="Arial" w:eastAsia="Arial" w:hAnsi="Arial" w:cs="Arial"/>
          <w:b/>
          <w:i/>
          <w:sz w:val="14"/>
        </w:rPr>
        <w:t xml:space="preserve">OVERNO DO </w:t>
      </w:r>
      <w:r>
        <w:rPr>
          <w:rFonts w:ascii="Arial" w:eastAsia="Arial" w:hAnsi="Arial" w:cs="Arial"/>
          <w:b/>
          <w:i/>
          <w:sz w:val="20"/>
        </w:rPr>
        <w:t>E</w:t>
      </w:r>
      <w:r>
        <w:rPr>
          <w:rFonts w:ascii="Arial" w:eastAsia="Arial" w:hAnsi="Arial" w:cs="Arial"/>
          <w:b/>
          <w:i/>
          <w:sz w:val="14"/>
        </w:rPr>
        <w:t xml:space="preserve">STADO DA </w:t>
      </w:r>
      <w:r>
        <w:rPr>
          <w:rFonts w:ascii="Arial" w:eastAsia="Arial" w:hAnsi="Arial" w:cs="Arial"/>
          <w:b/>
          <w:i/>
          <w:sz w:val="20"/>
        </w:rPr>
        <w:t>B</w:t>
      </w:r>
      <w:r>
        <w:rPr>
          <w:rFonts w:ascii="Arial" w:eastAsia="Arial" w:hAnsi="Arial" w:cs="Arial"/>
          <w:b/>
          <w:i/>
          <w:sz w:val="14"/>
        </w:rPr>
        <w:t xml:space="preserve">AHIA </w:t>
      </w:r>
      <w:r>
        <w:rPr>
          <w:rFonts w:ascii="Arial" w:eastAsia="Arial" w:hAnsi="Arial" w:cs="Arial"/>
          <w:b/>
          <w:i/>
          <w:sz w:val="14"/>
        </w:rPr>
        <w:tab/>
      </w:r>
      <w:r>
        <w:rPr>
          <w:rFonts w:ascii="Arial" w:eastAsia="Arial" w:hAnsi="Arial" w:cs="Arial"/>
          <w:b/>
          <w:sz w:val="28"/>
        </w:rPr>
        <w:t xml:space="preserve">AUTORIZAÇÃO DE DESCONTO </w:t>
      </w:r>
    </w:p>
    <w:p w:rsidR="00101081" w:rsidRDefault="00B82F5F">
      <w:pPr>
        <w:tabs>
          <w:tab w:val="center" w:pos="670"/>
          <w:tab w:val="right" w:pos="10380"/>
        </w:tabs>
        <w:spacing w:after="0"/>
        <w:ind w:left="-67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8"/>
        </w:rPr>
        <w:t xml:space="preserve">CONSIGNATÁRIA/MENSALIDADE </w:t>
      </w:r>
    </w:p>
    <w:tbl>
      <w:tblPr>
        <w:tblStyle w:val="TableGrid"/>
        <w:tblW w:w="10380" w:type="dxa"/>
        <w:tblInd w:w="0" w:type="dxa"/>
        <w:tblCellMar>
          <w:top w:w="7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2554"/>
        <w:gridCol w:w="2722"/>
      </w:tblGrid>
      <w:tr w:rsidR="00101081" w:rsidRPr="00821228">
        <w:trPr>
          <w:trHeight w:val="567"/>
        </w:trPr>
        <w:tc>
          <w:tcPr>
            <w:tcW w:w="76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1081" w:rsidRPr="00821228" w:rsidRDefault="00B82F5F">
            <w:pPr>
              <w:spacing w:after="85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Nome da Instituição / Associação / Sindicato </w:t>
            </w:r>
          </w:p>
          <w:p w:rsidR="00101081" w:rsidRPr="00821228" w:rsidRDefault="00B82F5F">
            <w:pPr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Associação dos Docentes da Universidade do Estado da Bahia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1081" w:rsidRPr="00821228" w:rsidRDefault="00B82F5F">
            <w:pPr>
              <w:spacing w:after="91"/>
              <w:ind w:left="7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Código do Sistema de RH </w:t>
            </w:r>
          </w:p>
          <w:p w:rsidR="00101081" w:rsidRPr="00821228" w:rsidRDefault="00B82F5F">
            <w:pPr>
              <w:ind w:left="7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>067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01081" w:rsidRPr="00821228">
        <w:trPr>
          <w:trHeight w:val="566"/>
        </w:trPr>
        <w:tc>
          <w:tcPr>
            <w:tcW w:w="51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1081" w:rsidRPr="00821228" w:rsidRDefault="00F55016">
            <w:pPr>
              <w:spacing w:after="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do Servidor / Pensionista*</w:t>
            </w:r>
          </w:p>
          <w:p w:rsidR="00101081" w:rsidRPr="00821228" w:rsidRDefault="00B82F5F">
            <w:pPr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    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081" w:rsidRPr="00821228" w:rsidRDefault="00076EBC">
            <w:pPr>
              <w:spacing w:after="91"/>
              <w:ind w:left="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Matrícula*</w:t>
            </w:r>
          </w:p>
          <w:p w:rsidR="00101081" w:rsidRPr="00821228" w:rsidRDefault="00B82F5F">
            <w:pPr>
              <w:ind w:left="7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 xml:space="preserve">     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1081" w:rsidRPr="00821228" w:rsidRDefault="00B82F5F">
            <w:pPr>
              <w:spacing w:after="90"/>
              <w:ind w:left="7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Lotação / </w:t>
            </w:r>
            <w:r w:rsidRPr="0040423A">
              <w:rPr>
                <w:rFonts w:ascii="Arial" w:eastAsia="Arial" w:hAnsi="Arial" w:cs="Arial"/>
                <w:i/>
                <w:sz w:val="14"/>
                <w:szCs w:val="14"/>
              </w:rPr>
              <w:t>Campus</w:t>
            </w:r>
            <w:r w:rsidR="00272B60" w:rsidRPr="0040423A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 w:rsidR="00076EBC">
              <w:rPr>
                <w:rFonts w:ascii="Arial" w:eastAsia="Arial" w:hAnsi="Arial" w:cs="Arial"/>
                <w:i/>
                <w:sz w:val="14"/>
                <w:szCs w:val="14"/>
              </w:rPr>
              <w:t>–</w:t>
            </w:r>
            <w:r w:rsidR="00272B60" w:rsidRPr="0040423A">
              <w:rPr>
                <w:rFonts w:ascii="Arial" w:eastAsia="Arial" w:hAnsi="Arial" w:cs="Arial"/>
                <w:i/>
                <w:sz w:val="14"/>
                <w:szCs w:val="14"/>
              </w:rPr>
              <w:t xml:space="preserve"> Departamento</w:t>
            </w:r>
            <w:r w:rsidR="00076EBC">
              <w:rPr>
                <w:rFonts w:ascii="Arial" w:eastAsia="Arial" w:hAnsi="Arial" w:cs="Arial"/>
                <w:i/>
                <w:sz w:val="14"/>
                <w:szCs w:val="14"/>
              </w:rPr>
              <w:t>*</w:t>
            </w:r>
          </w:p>
          <w:p w:rsidR="00101081" w:rsidRPr="00821228" w:rsidRDefault="00B82F5F">
            <w:pPr>
              <w:ind w:left="7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>UNEB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076EBC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</w:tr>
      <w:tr w:rsidR="00101081" w:rsidRPr="00821228">
        <w:trPr>
          <w:trHeight w:val="566"/>
        </w:trPr>
        <w:tc>
          <w:tcPr>
            <w:tcW w:w="51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1081" w:rsidRPr="0040423A" w:rsidRDefault="00B82F5F">
            <w:pPr>
              <w:spacing w:after="91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Cargo / Função </w:t>
            </w:r>
            <w:r w:rsidRPr="0040423A">
              <w:rPr>
                <w:rFonts w:ascii="Arial" w:eastAsia="Arial" w:hAnsi="Arial" w:cs="Arial"/>
                <w:sz w:val="14"/>
                <w:szCs w:val="14"/>
              </w:rPr>
              <w:t>(</w:t>
            </w:r>
            <w:r w:rsidRPr="00076EBC">
              <w:rPr>
                <w:rFonts w:ascii="Arial" w:eastAsia="Arial" w:hAnsi="Arial" w:cs="Arial"/>
                <w:b/>
                <w:sz w:val="14"/>
                <w:szCs w:val="14"/>
              </w:rPr>
              <w:t xml:space="preserve">Nível, Classe e Carga </w:t>
            </w:r>
            <w:r w:rsidR="00076EBC" w:rsidRPr="00076EBC">
              <w:rPr>
                <w:rFonts w:ascii="Arial" w:eastAsia="Arial" w:hAnsi="Arial" w:cs="Arial"/>
                <w:b/>
                <w:sz w:val="14"/>
                <w:szCs w:val="14"/>
              </w:rPr>
              <w:t>Horária</w:t>
            </w:r>
            <w:r w:rsidR="00076EBC" w:rsidRPr="0040423A">
              <w:rPr>
                <w:rFonts w:ascii="Arial" w:eastAsia="Arial" w:hAnsi="Arial" w:cs="Arial"/>
                <w:sz w:val="14"/>
                <w:szCs w:val="14"/>
              </w:rPr>
              <w:t>)</w:t>
            </w:r>
            <w:r w:rsidR="00076EBC">
              <w:rPr>
                <w:rFonts w:ascii="Arial" w:eastAsia="Arial" w:hAnsi="Arial" w:cs="Arial"/>
                <w:sz w:val="14"/>
                <w:szCs w:val="14"/>
              </w:rPr>
              <w:t xml:space="preserve"> *</w:t>
            </w:r>
          </w:p>
          <w:p w:rsidR="00101081" w:rsidRPr="00821228" w:rsidRDefault="00B82F5F">
            <w:pPr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 xml:space="preserve">     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081" w:rsidRPr="00821228" w:rsidRDefault="00B82F5F">
            <w:pPr>
              <w:spacing w:after="91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CPF </w:t>
            </w:r>
            <w:r w:rsidR="00076EBC">
              <w:rPr>
                <w:rFonts w:ascii="Arial" w:eastAsia="Arial" w:hAnsi="Arial" w:cs="Arial"/>
                <w:sz w:val="14"/>
                <w:szCs w:val="14"/>
              </w:rPr>
              <w:t>*</w:t>
            </w:r>
          </w:p>
          <w:p w:rsidR="00101081" w:rsidRPr="00821228" w:rsidRDefault="00B82F5F">
            <w:pPr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 xml:space="preserve">     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1081" w:rsidRPr="00821228" w:rsidRDefault="00B82F5F" w:rsidP="00821228">
            <w:pPr>
              <w:spacing w:after="91"/>
              <w:ind w:left="7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Telefone </w:t>
            </w:r>
            <w:r w:rsidR="00821228">
              <w:rPr>
                <w:rFonts w:ascii="Arial" w:eastAsia="Arial" w:hAnsi="Arial" w:cs="Arial"/>
                <w:sz w:val="14"/>
                <w:szCs w:val="14"/>
              </w:rPr>
              <w:t>(</w:t>
            </w:r>
            <w:bookmarkStart w:id="0" w:name="_GoBack"/>
            <w:bookmarkEnd w:id="0"/>
            <w:r w:rsidR="00F55016">
              <w:rPr>
                <w:rFonts w:ascii="Arial" w:eastAsia="Arial" w:hAnsi="Arial" w:cs="Arial"/>
                <w:sz w:val="14"/>
                <w:szCs w:val="14"/>
              </w:rPr>
              <w:t>W</w:t>
            </w:r>
            <w:r w:rsidR="00F55016" w:rsidRPr="00821228">
              <w:rPr>
                <w:rFonts w:ascii="Arial" w:eastAsia="Arial" w:hAnsi="Arial" w:cs="Arial"/>
                <w:sz w:val="14"/>
                <w:szCs w:val="14"/>
              </w:rPr>
              <w:t>hatsApp</w:t>
            </w:r>
            <w:r w:rsidR="00F55016">
              <w:rPr>
                <w:rFonts w:ascii="Arial" w:eastAsia="Arial" w:hAnsi="Arial" w:cs="Arial"/>
                <w:sz w:val="14"/>
                <w:szCs w:val="14"/>
              </w:rPr>
              <w:t>)</w:t>
            </w:r>
            <w:r w:rsidR="00F55016">
              <w:rPr>
                <w:rFonts w:ascii="Arial" w:eastAsia="Cambria Math" w:hAnsi="Arial" w:cs="Arial"/>
                <w:sz w:val="14"/>
                <w:szCs w:val="14"/>
              </w:rPr>
              <w:t xml:space="preserve"> *</w:t>
            </w:r>
          </w:p>
        </w:tc>
      </w:tr>
    </w:tbl>
    <w:p w:rsidR="00101081" w:rsidRPr="00821228" w:rsidRDefault="00B82F5F">
      <w:pPr>
        <w:spacing w:after="92" w:line="252" w:lineRule="auto"/>
        <w:ind w:left="108" w:hanging="10"/>
        <w:rPr>
          <w:rFonts w:ascii="Arial" w:hAnsi="Arial" w:cs="Arial"/>
          <w:sz w:val="14"/>
          <w:szCs w:val="14"/>
        </w:rPr>
      </w:pPr>
      <w:r w:rsidRPr="00821228">
        <w:rPr>
          <w:rFonts w:ascii="Arial" w:eastAsia="Arial" w:hAnsi="Arial" w:cs="Arial"/>
          <w:sz w:val="14"/>
          <w:szCs w:val="14"/>
        </w:rPr>
        <w:t xml:space="preserve">Nome Social e </w:t>
      </w:r>
      <w:r w:rsidRPr="00076EBC">
        <w:rPr>
          <w:rFonts w:ascii="Arial" w:eastAsia="Arial" w:hAnsi="Arial" w:cs="Arial"/>
          <w:b/>
          <w:sz w:val="14"/>
          <w:szCs w:val="14"/>
        </w:rPr>
        <w:t>E-mail</w:t>
      </w:r>
      <w:r w:rsidR="00F55016">
        <w:rPr>
          <w:rFonts w:ascii="Arial" w:eastAsia="Arial" w:hAnsi="Arial" w:cs="Arial"/>
          <w:b/>
          <w:sz w:val="14"/>
          <w:szCs w:val="14"/>
        </w:rPr>
        <w:t>*</w:t>
      </w:r>
    </w:p>
    <w:p w:rsidR="00101081" w:rsidRPr="00821228" w:rsidRDefault="00B82F5F">
      <w:pPr>
        <w:spacing w:after="7"/>
        <w:ind w:left="113"/>
        <w:rPr>
          <w:rFonts w:ascii="Arial" w:hAnsi="Arial" w:cs="Arial"/>
          <w:sz w:val="14"/>
          <w:szCs w:val="14"/>
        </w:rPr>
      </w:pPr>
      <w:r w:rsidRPr="00821228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720725</wp:posOffset>
            </wp:positionH>
            <wp:positionV relativeFrom="page">
              <wp:posOffset>251460</wp:posOffset>
            </wp:positionV>
            <wp:extent cx="425450" cy="53467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228">
        <w:rPr>
          <w:rFonts w:ascii="Arial" w:eastAsia="Arial" w:hAnsi="Arial" w:cs="Arial"/>
          <w:sz w:val="14"/>
          <w:szCs w:val="14"/>
        </w:rPr>
        <w:t xml:space="preserve">      </w:t>
      </w:r>
    </w:p>
    <w:p w:rsidR="00101081" w:rsidRPr="00821228" w:rsidRDefault="00B82F5F">
      <w:pPr>
        <w:spacing w:after="53" w:line="252" w:lineRule="auto"/>
        <w:ind w:left="10" w:hanging="10"/>
        <w:rPr>
          <w:rFonts w:ascii="Arial" w:hAnsi="Arial" w:cs="Arial"/>
          <w:sz w:val="14"/>
          <w:szCs w:val="14"/>
        </w:rPr>
      </w:pPr>
      <w:r w:rsidRPr="00821228">
        <w:rPr>
          <w:rFonts w:ascii="Arial" w:hAnsi="Arial" w:cs="Arial"/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6591351" cy="368808"/>
                <wp:effectExtent l="0" t="0" r="0" b="0"/>
                <wp:docPr id="1674" name="Group 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51" cy="368808"/>
                          <a:chOff x="0" y="0"/>
                          <a:chExt cx="6591351" cy="368808"/>
                        </a:xfrm>
                      </wpg:grpSpPr>
                      <wps:wsp>
                        <wps:cNvPr id="110" name="Rectangle 110"/>
                        <wps:cNvSpPr/>
                        <wps:spPr>
                          <a:xfrm>
                            <a:off x="71933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29845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87757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45669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03581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1493" y="217184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937506" y="51069"/>
                            <a:ext cx="496950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Município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310886" y="51069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37506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995418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053330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111242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169154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227066" y="217184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926582" y="51069"/>
                            <a:ext cx="365281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201156" y="51069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926582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984494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042406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100318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158230" y="2082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Cambria Math" w:eastAsia="Cambria Math" w:hAnsi="Cambria Math" w:cs="Cambria Math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216396" y="217184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081" w:rsidRDefault="00B82F5F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Shape 1829"/>
                        <wps:cNvSpPr/>
                        <wps:spPr>
                          <a:xfrm>
                            <a:off x="0" y="0"/>
                            <a:ext cx="4859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82" h="9144">
                                <a:moveTo>
                                  <a:pt x="0" y="0"/>
                                </a:moveTo>
                                <a:lnTo>
                                  <a:pt x="4859782" y="0"/>
                                </a:lnTo>
                                <a:lnTo>
                                  <a:pt x="4859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8597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868926" y="0"/>
                            <a:ext cx="979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9144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8488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858002" y="0"/>
                            <a:ext cx="733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9" h="9144">
                                <a:moveTo>
                                  <a:pt x="0" y="0"/>
                                </a:moveTo>
                                <a:lnTo>
                                  <a:pt x="733349" y="0"/>
                                </a:lnTo>
                                <a:lnTo>
                                  <a:pt x="733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4859782" y="914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848858" y="914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359664"/>
                            <a:ext cx="4859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82" h="9144">
                                <a:moveTo>
                                  <a:pt x="0" y="0"/>
                                </a:moveTo>
                                <a:lnTo>
                                  <a:pt x="4859782" y="0"/>
                                </a:lnTo>
                                <a:lnTo>
                                  <a:pt x="4859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859782" y="359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868926" y="359664"/>
                            <a:ext cx="979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9144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848858" y="359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858002" y="359664"/>
                            <a:ext cx="733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9" h="9144">
                                <a:moveTo>
                                  <a:pt x="0" y="0"/>
                                </a:moveTo>
                                <a:lnTo>
                                  <a:pt x="733349" y="0"/>
                                </a:lnTo>
                                <a:lnTo>
                                  <a:pt x="733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4" o:spid="_x0000_s1026" style="width:519pt;height:29.05pt;mso-position-horizontal-relative:char;mso-position-vertical-relative:line" coordsize="65913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">
                <v:rect id="Rectangle 110" o:spid="_x0000_s1027" style="position:absolute;left:719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28" style="position:absolute;left:1298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29" style="position:absolute;left:1877;top:2082;width:33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30" style="position:absolute;left:2456;top:2082;width:33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31" style="position:absolute;left:3035;top:2082;width:33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32" style="position:absolute;left:3614;top:2171;width:32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33" style="position:absolute;left:49375;top:510;width:4969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Município</w:t>
                        </w:r>
                      </w:p>
                    </w:txbxContent>
                  </v:textbox>
                </v:rect>
                <v:rect id="Rectangle 117" o:spid="_x0000_s1034" style="position:absolute;left:53108;top:510;width:32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35" style="position:absolute;left:49375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6" style="position:absolute;left:49954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37" style="position:absolute;left:50533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38" style="position:absolute;left:51112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9" style="position:absolute;left:51691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40" style="position:absolute;left:52270;top:2171;width:32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1" style="position:absolute;left:59265;top:510;width:3653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Estado</w:t>
                        </w:r>
                      </w:p>
                    </w:txbxContent>
                  </v:textbox>
                </v:rect>
                <v:rect id="Rectangle 125" o:spid="_x0000_s1042" style="position:absolute;left:62011;top:510;width:32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43" style="position:absolute;left:59265;top:2082;width:33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44" style="position:absolute;left:59844;top:2082;width:33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5" style="position:absolute;left:60424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46" style="position:absolute;left:61003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47" style="position:absolute;left:61582;top:2082;width:33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Cambria Math" w:eastAsia="Cambria Math" w:hAnsi="Cambria Math" w:cs="Cambria Math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48" style="position:absolute;left:62163;top:2171;width:32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101081" w:rsidRDefault="00B82F5F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9" o:spid="_x0000_s1049" style="position:absolute;width:48597;height:91;visibility:visible;mso-wrap-style:square;v-text-anchor:top" coordsize="4859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EH8QA&#10;AADdAAAADwAAAGRycy9kb3ducmV2LnhtbERPTWvCQBC9F/oflil4003F2iTNKkUoCD3UqkiPY3aa&#10;hGRnw+6q8d+7BaG3ebzPKZaD6cSZnG8sK3ieJCCIS6sbrhTsdx/jFIQPyBo7y6TgSh6Wi8eHAnNt&#10;L/xN522oRAxhn6OCOoQ+l9KXNRn0E9sTR+7XOoMhQldJ7fASw00np0kylwYbjg019rSqqWy3J6Pg&#10;xb3+tEdJh2b3tVnRLPsss/So1OhpeH8DEWgI/+K7e63j/HSawd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txB/EAAAA3QAAAA8AAAAAAAAAAAAAAAAAmAIAAGRycy9k&#10;b3ducmV2LnhtbFBLBQYAAAAABAAEAPUAAACJAwAAAAA=&#10;" path="m,l4859782,r,9144l,9144,,e" fillcolor="black" stroked="f" strokeweight="0">
                  <v:stroke miterlimit="83231f" joinstyle="miter"/>
                  <v:path arrowok="t" textboxrect="0,0,4859782,9144"/>
                </v:shape>
                <v:shape id="Shape 1830" o:spid="_x0000_s1050" style="position:absolute;left:4859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aMcUA&#10;AADdAAAADwAAAGRycy9kb3ducmV2LnhtbESPQWsCQQyF7wX/wxDBW521llZWR9GCIEKhVQ8e407c&#10;XdzJrDOjbv99cyj0lvBe3vsyW3SuUXcKsfZsYDTMQBEX3tZcGjjs188TUDEhW2w8k4EfirCY955m&#10;mFv/4G+671KpJIRjjgaqlNpc61hU5DAOfUss2tkHh0nWUGob8CHhrtEvWfamHdYsDRW29FFRcdnd&#10;nIH2WobjNdoVn25f23fONtR9vhoz6HfLKahEXfo3/11vrOBPxsIv38gI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lo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1" o:spid="_x0000_s1051" style="position:absolute;left:48689;width:9799;height:91;visibility:visible;mso-wrap-style:square;v-text-anchor:top" coordsize="9799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i2psQA&#10;AADdAAAADwAAAGRycy9kb3ducmV2LnhtbERPTWvCQBC9F/wPywi91U0US4iuUgWL0IvVEuhtzE6z&#10;abOzIbuN8d+7hYK3ebzPWa4H24ieOl87VpBOEhDEpdM1Vwo+TrunDIQPyBobx6TgSh7Wq9HDEnPt&#10;LvxO/TFUIoawz1GBCaHNpfSlIYt+4lriyH25zmKIsKuk7vASw20jp0nyLC3WHBsMtrQ1VP4cf62C&#10;2Vux6femmB/sd7E9v5btLqSfSj2Oh5cFiEBDuIv/3Xsd52ezFP6+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otqbEAAAA3QAAAA8AAAAAAAAAAAAAAAAAmAIAAGRycy9k&#10;b3ducmV2LnhtbFBLBQYAAAAABAAEAPUAAACJAwAAAAA=&#10;" path="m,l979932,r,9144l,9144,,e" fillcolor="black" stroked="f" strokeweight="0">
                  <v:stroke miterlimit="83231f" joinstyle="miter"/>
                  <v:path arrowok="t" textboxrect="0,0,979932,9144"/>
                </v:shape>
                <v:shape id="Shape 1832" o:spid="_x0000_s1052" style="position:absolute;left:584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h3cMA&#10;AADdAAAADwAAAGRycy9kb3ducmV2LnhtbERPTWvCQBC9C/6HZYTe6sZUrKSu0gqCCAVre/A4ZqdJ&#10;MDub7G5i+u+7hYK3ebzPWW0GU4uenK8sK5hNExDEudUVFwq+PnePSxA+IGusLZOCH/KwWY9HK8y0&#10;vfEH9adQiBjCPkMFZQhNJqXPSzLop7Yhjty3dQZDhK6Q2uEthptapkmykAYrjg0lNrQtKb+eOqOg&#10;aQt3br1+40t3PDxzsqfhfa7Uw2R4fQERaAh38b97r+P85VMK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h3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3" o:spid="_x0000_s1053" style="position:absolute;left:58580;width:7333;height:91;visibility:visible;mso-wrap-style:square;v-text-anchor:top" coordsize="7333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aUMQA&#10;AADdAAAADwAAAGRycy9kb3ducmV2LnhtbERPS2sCMRC+C/6HMII3zapttVujSLG1h1LwdR8242bt&#10;ZrJsorv996YgeJuP7znzZWtLcaXaF44VjIYJCOLM6YJzBYf9x2AGwgdkjaVjUvBHHpaLbmeOqXYN&#10;b+m6C7mIIexTVGBCqFIpfWbIoh+6ijhyJ1dbDBHWudQ1NjHclnKcJC/SYsGxwWBF74ay393FKmhW&#10;4591vp5+hul5k4yev93x1Twp1e+1qzcQgdrwEN/dXzrOn00m8P9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WlDEAAAA3QAAAA8AAAAAAAAAAAAAAAAAmAIAAGRycy9k&#10;b3ducmV2LnhtbFBLBQYAAAAABAAEAPUAAACJAwAAAAA=&#10;" path="m,l733349,r,9144l,9144,,e" fillcolor="black" stroked="f" strokeweight="0">
                  <v:stroke miterlimit="83231f" joinstyle="miter"/>
                  <v:path arrowok="t" textboxrect="0,0,733349,9144"/>
                </v:shape>
                <v:shape id="Shape 1834" o:spid="_x0000_s1054" style="position:absolute;left:48597;top:91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nFcQA&#10;AADdAAAADwAAAGRycy9kb3ducmV2LnhtbERPS2vCQBC+F/wPywi91U3VakhdRWwLBQ/F53nITrOp&#10;2dmQ3cbor3eFQm/z8T1ntuhsJVpqfOlYwfMgAUGcO11yoWC/+3hKQfiArLFyTAou5GEx7z3MMNPu&#10;zBtqt6EQMYR9hgpMCHUmpc8NWfQDVxNH7ts1FkOETSF1g+cYbis5TJKJtFhybDBY08pQftr+WgU/&#10;6+P08HJtx2Y0CW+4vqTXr3ev1GO/W76CCNSFf/Gf+1PH+eloD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oZxXEAAAA3QAAAA8AAAAAAAAAAAAAAAAAmAIAAGRycy9k&#10;b3ducmV2LnhtbFBLBQYAAAAABAAEAPUAAACJ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835" o:spid="_x0000_s1055" style="position:absolute;left:58488;top:91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CjsQA&#10;AADdAAAADwAAAGRycy9kb3ducmV2LnhtbERPS2vCQBC+F/wPywi91U21akhdRWwLgofi8zxkp9nU&#10;7GzIbmP013eFQm/z8T1ntuhsJVpqfOlYwfMgAUGcO11yoeCw/3hKQfiArLFyTAqu5GEx7z3MMNPu&#10;wltqd6EQMYR9hgpMCHUmpc8NWfQDVxNH7ss1FkOETSF1g5cYbis5TJKJtFhybDBY08pQft79WAXf&#10;m9P0OL61L2Y0CW+4uaa3z3ev1GO/W76CCNSFf/Gfe63j/HQ0hvs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wo7EAAAA3QAAAA8AAAAAAAAAAAAAAAAAmAIAAGRycy9k&#10;b3ducmV2LnhtbFBLBQYAAAAABAAEAPUAAACJ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836" o:spid="_x0000_s1056" style="position:absolute;top:3596;width:48597;height:92;visibility:visible;mso-wrap-style:square;v-text-anchor:top" coordsize="48597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GsMQA&#10;AADdAAAADwAAAGRycy9kb3ducmV2LnhtbERPTWsCMRC9F/ofwgjeatZadd0aRQRB8FCrIh7HzXR3&#10;cTNZkqjbf28KQm/zeJ8znbemFjdyvrKsoN9LQBDnVldcKDjsV28pCB+QNdaWScEveZjPXl+mmGl7&#10;52+67UIhYgj7DBWUITSZlD4vyaDv2YY4cj/WGQwRukJqh/cYbmr5niQjabDi2FBiQ8uS8svuahQM&#10;3fh0OUs6Vvuv7ZI+Jpt8kp6V6nbaxSeIQG34Fz/dax3np4MR/H0TT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xrDEAAAA3QAAAA8AAAAAAAAAAAAAAAAAmAIAAGRycy9k&#10;b3ducmV2LnhtbFBLBQYAAAAABAAEAPUAAACJAwAAAAA=&#10;" path="m,l4859782,r,9144l,9144,,e" fillcolor="black" stroked="f" strokeweight="0">
                  <v:stroke miterlimit="83231f" joinstyle="miter"/>
                  <v:path arrowok="t" textboxrect="0,0,4859782,9144"/>
                </v:shape>
                <v:shape id="Shape 1837" o:spid="_x0000_s1057" style="position:absolute;left:48597;top:35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CRcMA&#10;AADdAAAADwAAAGRycy9kb3ducmV2LnhtbERPTWvCQBC9C/0PyxR6MxutVEldpRUKUijY6MHjmJ0m&#10;wexssrvR+O+7QqG3ebzPWa4H04gLOV9bVjBJUhDEhdU1lwoO+4/xAoQPyBoby6TgRh7Wq4fREjNt&#10;r/xNlzyUIoawz1BBFUKbSemLigz6xLbEkfuxzmCI0JVSO7zGcNPIaZq+SIM1x4YKW9pUVJzz3iho&#10;u9IdO6/f+dTvPuecbmn4min19Di8vYIINIR/8Z97q+P8xfMc7t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/CR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8" o:spid="_x0000_s1058" style="position:absolute;left:48689;top:3596;width:9799;height:92;visibility:visible;mso-wrap-style:square;v-text-anchor:top" coordsize="9799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fO8cA&#10;AADdAAAADwAAAGRycy9kb3ducmV2LnhtbESPQWvCQBCF74X+h2UKvdWNFYtEV2kFi+DF2hLwNmbH&#10;bNrsbMhuY/rvOwfB2wzvzXvfLFaDb1RPXawDGxiPMlDEZbA1Vwa+PjdPM1AxIVtsApOBP4qwWt7f&#10;LTC34cIf1B9SpSSEY44GXEptrnUsHXmMo9ASi3YOnccka1dp2+FFwn2jn7PsRXusWRoctrR2VP4c&#10;fr2Bya5467eumO79d7E+vZftJo2Pxjw+DK9zUImGdDNfr7dW8GcTwZVvZAS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SHzvHAAAA3QAAAA8AAAAAAAAAAAAAAAAAmAIAAGRy&#10;cy9kb3ducmV2LnhtbFBLBQYAAAAABAAEAPUAAACMAwAAAAA=&#10;" path="m,l979932,r,9144l,9144,,e" fillcolor="black" stroked="f" strokeweight="0">
                  <v:stroke miterlimit="83231f" joinstyle="miter"/>
                  <v:path arrowok="t" textboxrect="0,0,979932,9144"/>
                </v:shape>
                <v:shape id="Shape 1839" o:spid="_x0000_s1059" style="position:absolute;left:58488;top:35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zrMMA&#10;AADdAAAADwAAAGRycy9kb3ducmV2LnhtbERPTWvCQBC9F/wPywje6kYtVWM2YgsFKQitevA4Zsck&#10;mJ2Nu6um/94tFHqbx/ucbNmZRtzI+dqygtEwAUFcWF1zqWC/+3iegfABWWNjmRT8kIdl3nvKMNX2&#10;zt9024ZSxBD2KSqoQmhTKX1RkUE/tC1x5E7WGQwRulJqh/cYbho5TpJXabDm2FBhS+8VFeft1Sho&#10;L6U7XLx+4+P163PKyZq6zYtSg363WoAI1IV/8Z97reP82WQOv9/EE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zzr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0" o:spid="_x0000_s1060" style="position:absolute;left:58580;top:3596;width:7333;height:92;visibility:visible;mso-wrap-style:square;v-text-anchor:top" coordsize="7333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3WscA&#10;AADdAAAADwAAAGRycy9kb3ducmV2LnhtbESPT2/CMAzF75P2HSJP2m2kIBjQERCa2NhhmsSf3a3G&#10;NGWNUzUZLd8eHybtZus9v/fzYtX7Wl2ojVVgA8NBBoq4CLbi0sDx8PY0AxUTssU6MBm4UoTV8v5u&#10;gbkNHe/osk+lkhCOORpwKTW51rFw5DEOQkMs2im0HpOsbalti52E+1qPsuxZe6xYGhw29Oqo+Nn/&#10;egPdevS1KTfT9zQ9b7Ph5DN8z93YmMeHfv0CKlGf/s1/1x9W8Gdj4ZdvZAS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rt1rHAAAA3QAAAA8AAAAAAAAAAAAAAAAAmAIAAGRy&#10;cy9kb3ducmV2LnhtbFBLBQYAAAAABAAEAPUAAACMAwAAAAA=&#10;" path="m,l733349,r,9144l,9144,,e" fillcolor="black" stroked="f" strokeweight="0">
                  <v:stroke miterlimit="83231f" joinstyle="miter"/>
                  <v:path arrowok="t" textboxrect="0,0,733349,9144"/>
                </v:shape>
                <w10:anchorlock/>
              </v:group>
            </w:pict>
          </mc:Fallback>
        </mc:AlternateContent>
      </w:r>
      <w:r w:rsidRPr="00821228">
        <w:rPr>
          <w:rFonts w:ascii="Arial" w:eastAsia="Arial" w:hAnsi="Arial" w:cs="Arial"/>
          <w:sz w:val="14"/>
          <w:szCs w:val="14"/>
        </w:rPr>
        <w:t xml:space="preserve">Endereço </w:t>
      </w:r>
      <w:r w:rsidR="00272B60" w:rsidRPr="00821228">
        <w:rPr>
          <w:rFonts w:ascii="Arial" w:eastAsia="Arial" w:hAnsi="Arial" w:cs="Arial"/>
          <w:sz w:val="14"/>
          <w:szCs w:val="14"/>
        </w:rPr>
        <w:t>com CEP</w:t>
      </w:r>
    </w:p>
    <w:p w:rsidR="00101081" w:rsidRPr="00821228" w:rsidRDefault="00B82F5F">
      <w:pPr>
        <w:spacing w:after="92" w:line="252" w:lineRule="auto"/>
        <w:ind w:left="108" w:hanging="10"/>
        <w:rPr>
          <w:rFonts w:ascii="Arial" w:hAnsi="Arial" w:cs="Arial"/>
          <w:sz w:val="14"/>
          <w:szCs w:val="14"/>
        </w:rPr>
      </w:pPr>
      <w:r w:rsidRPr="00821228">
        <w:rPr>
          <w:rFonts w:ascii="Arial" w:eastAsia="Arial" w:hAnsi="Arial" w:cs="Arial"/>
          <w:sz w:val="14"/>
          <w:szCs w:val="14"/>
        </w:rPr>
        <w:t xml:space="preserve">Na forma e para efeitos do parágrafo único do art. 57 da Lei n° 6.677/1994 (Estatuto dos Servidores do Estado da Bahia), autorizo o desconto a título de mensalidade social em meus vencimentos em favor da (o) </w:t>
      </w:r>
    </w:p>
    <w:p w:rsidR="00101081" w:rsidRPr="00821228" w:rsidRDefault="00B82F5F">
      <w:pPr>
        <w:pStyle w:val="Ttulo1"/>
        <w:rPr>
          <w:sz w:val="14"/>
          <w:szCs w:val="14"/>
        </w:rPr>
      </w:pPr>
      <w:r w:rsidRPr="00821228">
        <w:rPr>
          <w:sz w:val="14"/>
          <w:szCs w:val="14"/>
        </w:rPr>
        <w:t xml:space="preserve">ADUNEB </w:t>
      </w:r>
      <w:r w:rsidR="00F55016">
        <w:rPr>
          <w:sz w:val="14"/>
          <w:szCs w:val="14"/>
        </w:rPr>
        <w:t>/</w:t>
      </w:r>
      <w:proofErr w:type="spellStart"/>
      <w:r w:rsidR="00F55016">
        <w:rPr>
          <w:sz w:val="14"/>
          <w:szCs w:val="14"/>
        </w:rPr>
        <w:t>Ssind</w:t>
      </w:r>
      <w:proofErr w:type="spellEnd"/>
      <w:r w:rsidR="00F55016">
        <w:rPr>
          <w:sz w:val="14"/>
          <w:szCs w:val="14"/>
        </w:rPr>
        <w:t>.</w:t>
      </w:r>
    </w:p>
    <w:tbl>
      <w:tblPr>
        <w:tblStyle w:val="TableGrid"/>
        <w:tblW w:w="10394" w:type="dxa"/>
        <w:tblInd w:w="-14" w:type="dxa"/>
        <w:tblCellMar>
          <w:top w:w="73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5118"/>
        <w:gridCol w:w="5276"/>
      </w:tblGrid>
      <w:tr w:rsidR="00101081" w:rsidRPr="00821228">
        <w:trPr>
          <w:trHeight w:val="566"/>
        </w:trPr>
        <w:tc>
          <w:tcPr>
            <w:tcW w:w="5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1081" w:rsidRPr="00821228" w:rsidRDefault="00B82F5F">
            <w:pPr>
              <w:spacing w:after="89"/>
              <w:ind w:left="8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Valor / Percentual de Desconto </w:t>
            </w:r>
          </w:p>
          <w:p w:rsidR="00101081" w:rsidRPr="00821228" w:rsidRDefault="00B82F5F">
            <w:pPr>
              <w:ind w:left="8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>2% SALÁRIO BASE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CBE" w:rsidRPr="00821228" w:rsidRDefault="00C34CBE" w:rsidP="00C34CBE">
            <w:pPr>
              <w:spacing w:after="91"/>
              <w:rPr>
                <w:rFonts w:ascii="Arial" w:hAnsi="Arial" w:cs="Arial"/>
                <w:b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>Observações:</w:t>
            </w:r>
            <w:r w:rsidRPr="0082122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C34CBE" w:rsidRPr="00821228" w:rsidRDefault="00C34CBE" w:rsidP="00C34CBE">
            <w:pPr>
              <w:spacing w:after="91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hAnsi="Arial" w:cs="Arial"/>
                <w:sz w:val="14"/>
                <w:szCs w:val="14"/>
              </w:rPr>
              <w:t xml:space="preserve">Sexo F </w:t>
            </w:r>
            <w:proofErr w:type="gramStart"/>
            <w:r w:rsidR="00F55016" w:rsidRPr="00821228">
              <w:rPr>
                <w:rFonts w:ascii="Arial" w:hAnsi="Arial" w:cs="Arial"/>
                <w:sz w:val="14"/>
                <w:szCs w:val="14"/>
              </w:rPr>
              <w:t xml:space="preserve">( </w:t>
            </w:r>
            <w:r w:rsidR="00F5501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Pr="00821228">
              <w:rPr>
                <w:rFonts w:ascii="Arial" w:hAnsi="Arial" w:cs="Arial"/>
                <w:sz w:val="14"/>
                <w:szCs w:val="14"/>
              </w:rPr>
              <w:t xml:space="preserve"> ) M (   )</w:t>
            </w:r>
          </w:p>
          <w:p w:rsidR="00C34CBE" w:rsidRPr="00821228" w:rsidRDefault="00C34CBE" w:rsidP="00C34CBE">
            <w:pPr>
              <w:spacing w:after="91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hAnsi="Arial" w:cs="Arial"/>
                <w:sz w:val="14"/>
                <w:szCs w:val="14"/>
              </w:rPr>
              <w:t xml:space="preserve">Data de nascimento: 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>_______________</w:t>
            </w:r>
          </w:p>
          <w:p w:rsidR="00C34CBE" w:rsidRPr="00821228" w:rsidRDefault="00C34CBE">
            <w:pPr>
              <w:spacing w:after="91"/>
              <w:rPr>
                <w:rFonts w:ascii="Arial" w:eastAsia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>Data de Ingresso na instituição UNEB: _______________</w:t>
            </w:r>
          </w:p>
          <w:p w:rsidR="00101081" w:rsidRPr="00821228" w:rsidRDefault="00C34CBE" w:rsidP="00C34CBE">
            <w:pPr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Cambria Math" w:hAnsi="Arial" w:cs="Arial"/>
                <w:sz w:val="14"/>
                <w:szCs w:val="14"/>
              </w:rPr>
              <w:t>Etnia (Cor/Raça):</w:t>
            </w:r>
            <w:r w:rsidR="00B82F5F" w:rsidRPr="00821228">
              <w:rPr>
                <w:rFonts w:ascii="Arial" w:eastAsia="Cambria Math" w:hAnsi="Arial" w:cs="Arial"/>
                <w:sz w:val="14"/>
                <w:szCs w:val="14"/>
              </w:rPr>
              <w:t xml:space="preserve"> </w:t>
            </w:r>
            <w:r w:rsidR="00B82F5F"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821228">
              <w:rPr>
                <w:rFonts w:ascii="Arial" w:eastAsia="Arial" w:hAnsi="Arial" w:cs="Arial"/>
                <w:sz w:val="14"/>
                <w:szCs w:val="14"/>
              </w:rPr>
              <w:t>_______________</w:t>
            </w:r>
          </w:p>
        </w:tc>
      </w:tr>
      <w:tr w:rsidR="00101081" w:rsidRPr="00821228">
        <w:trPr>
          <w:trHeight w:val="566"/>
        </w:trPr>
        <w:tc>
          <w:tcPr>
            <w:tcW w:w="5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1081" w:rsidRPr="00821228" w:rsidRDefault="00B82F5F">
            <w:pPr>
              <w:spacing w:after="145"/>
              <w:ind w:left="8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</w:p>
          <w:p w:rsidR="00101081" w:rsidRPr="00821228" w:rsidRDefault="00B82F5F">
            <w:pPr>
              <w:ind w:left="8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      /       / 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1081" w:rsidRPr="00821228" w:rsidRDefault="00B82F5F">
            <w:pPr>
              <w:spacing w:after="50"/>
              <w:rPr>
                <w:rFonts w:ascii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Assinatura </w:t>
            </w:r>
          </w:p>
          <w:p w:rsidR="00101081" w:rsidRDefault="00B82F5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82122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076EBC" w:rsidRDefault="00076EBC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076EBC" w:rsidRDefault="00076EBC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076EBC" w:rsidRDefault="00076EBC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:rsidR="00076EBC" w:rsidRPr="00076EBC" w:rsidRDefault="00076EBC" w:rsidP="00076E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6EBC">
              <w:rPr>
                <w:rFonts w:ascii="Arial" w:eastAsia="Arial" w:hAnsi="Arial" w:cs="Arial"/>
                <w:b/>
                <w:sz w:val="14"/>
                <w:szCs w:val="14"/>
              </w:rPr>
              <w:t>OBS. A SAEB NÃO ACEITA A ASSINATURA GOV</w:t>
            </w:r>
          </w:p>
        </w:tc>
      </w:tr>
    </w:tbl>
    <w:p w:rsidR="00101081" w:rsidRDefault="00B82F5F">
      <w:pPr>
        <w:spacing w:after="50"/>
      </w:pPr>
      <w:r>
        <w:rPr>
          <w:rFonts w:ascii="Arial" w:eastAsia="Arial" w:hAnsi="Arial" w:cs="Arial"/>
          <w:sz w:val="10"/>
        </w:rPr>
        <w:t xml:space="preserve"> </w:t>
      </w:r>
    </w:p>
    <w:p w:rsidR="00101081" w:rsidRDefault="00B82F5F">
      <w:pPr>
        <w:spacing w:after="50"/>
      </w:pPr>
      <w:r>
        <w:rPr>
          <w:rFonts w:ascii="Arial" w:eastAsia="Arial" w:hAnsi="Arial" w:cs="Arial"/>
          <w:sz w:val="10"/>
        </w:rPr>
        <w:t xml:space="preserve"> </w:t>
      </w:r>
    </w:p>
    <w:p w:rsidR="00101081" w:rsidRDefault="00B82F5F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sectPr w:rsidR="00101081">
      <w:pgSz w:w="11906" w:h="16841"/>
      <w:pgMar w:top="1382" w:right="391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81"/>
    <w:rsid w:val="00076EBC"/>
    <w:rsid w:val="00101081"/>
    <w:rsid w:val="00272B60"/>
    <w:rsid w:val="0040423A"/>
    <w:rsid w:val="0058262D"/>
    <w:rsid w:val="006D1F7D"/>
    <w:rsid w:val="00821228"/>
    <w:rsid w:val="00B82F5F"/>
    <w:rsid w:val="00C34CBE"/>
    <w:rsid w:val="00F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71355-CCA6-4AE3-B819-F7E5F75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13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BITTENCOURT DE BARROS</dc:creator>
  <cp:keywords/>
  <cp:lastModifiedBy>Milena Alves</cp:lastModifiedBy>
  <cp:revision>4</cp:revision>
  <dcterms:created xsi:type="dcterms:W3CDTF">2022-02-18T10:46:00Z</dcterms:created>
  <dcterms:modified xsi:type="dcterms:W3CDTF">2024-06-28T14:37:00Z</dcterms:modified>
</cp:coreProperties>
</file>